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F2" w:rsidRDefault="00C06DF2">
      <w:r>
        <w:t xml:space="preserve">Created </w:t>
      </w:r>
      <w:proofErr w:type="gramStart"/>
      <w:r>
        <w:t>POSTGRESQL :</w:t>
      </w:r>
      <w:proofErr w:type="gramEnd"/>
      <w:r>
        <w:t xml:space="preserve"> ODBC Connection  (9.03.04)</w:t>
      </w:r>
    </w:p>
    <w:p w:rsidR="00C06DF2" w:rsidRDefault="00C06DF2">
      <w:r>
        <w:rPr>
          <w:noProof/>
        </w:rPr>
        <w:drawing>
          <wp:inline distT="0" distB="0" distL="0" distR="0" wp14:anchorId="780B318E" wp14:editId="1E8184AF">
            <wp:extent cx="4457700" cy="3743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DF2" w:rsidRDefault="00C06DF2"/>
    <w:p w:rsidR="00C06DF2" w:rsidRDefault="00C06DF2">
      <w:r>
        <w:rPr>
          <w:noProof/>
        </w:rPr>
        <w:drawing>
          <wp:inline distT="0" distB="0" distL="0" distR="0" wp14:anchorId="54725602" wp14:editId="438063F8">
            <wp:extent cx="4324350" cy="3552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75" w:rsidRDefault="000F4075">
      <w:r>
        <w:rPr>
          <w:noProof/>
        </w:rPr>
        <w:lastRenderedPageBreak/>
        <w:drawing>
          <wp:inline distT="0" distB="0" distL="0" distR="0" wp14:anchorId="4CA16376" wp14:editId="2D707B14">
            <wp:extent cx="5105400" cy="2886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75" w:rsidRDefault="000F4075">
      <w:r>
        <w:t>Tried connecting to Different tables where there are no GEO attributes in the table.</w:t>
      </w:r>
      <w:r w:rsidR="00317CE5">
        <w:t xml:space="preserve"> I was able to connect and retrieve the tables however unable to retrieve the data. This seems to be a Bug in the new version.</w:t>
      </w:r>
      <w:bookmarkStart w:id="0" w:name="_GoBack"/>
      <w:bookmarkEnd w:id="0"/>
    </w:p>
    <w:p w:rsidR="000F4075" w:rsidRDefault="000F4075"/>
    <w:p w:rsidR="000F4075" w:rsidRDefault="000F4075">
      <w:r>
        <w:rPr>
          <w:noProof/>
        </w:rPr>
        <w:drawing>
          <wp:inline distT="0" distB="0" distL="0" distR="0" wp14:anchorId="3E89553C" wp14:editId="1728E72F">
            <wp:extent cx="2085975" cy="2867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DF2" w:rsidRDefault="00C06DF2">
      <w:r>
        <w:rPr>
          <w:noProof/>
        </w:rPr>
        <w:lastRenderedPageBreak/>
        <w:drawing>
          <wp:inline distT="0" distB="0" distL="0" distR="0" wp14:anchorId="1CEB1854" wp14:editId="61A5DD85">
            <wp:extent cx="5915025" cy="422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DF2" w:rsidRDefault="00C06DF2"/>
    <w:p w:rsidR="00C06DF2" w:rsidRDefault="00C06DF2"/>
    <w:p w:rsidR="00C06DF2" w:rsidRDefault="00C06DF2"/>
    <w:sectPr w:rsidR="00C0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DA" w:rsidRDefault="00A223DA" w:rsidP="00C06DF2">
      <w:pPr>
        <w:spacing w:after="0" w:line="240" w:lineRule="auto"/>
      </w:pPr>
      <w:r>
        <w:separator/>
      </w:r>
    </w:p>
  </w:endnote>
  <w:endnote w:type="continuationSeparator" w:id="0">
    <w:p w:rsidR="00A223DA" w:rsidRDefault="00A223DA" w:rsidP="00C0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DA" w:rsidRDefault="00A223DA" w:rsidP="00C06DF2">
      <w:pPr>
        <w:spacing w:after="0" w:line="240" w:lineRule="auto"/>
      </w:pPr>
      <w:r>
        <w:separator/>
      </w:r>
    </w:p>
  </w:footnote>
  <w:footnote w:type="continuationSeparator" w:id="0">
    <w:p w:rsidR="00A223DA" w:rsidRDefault="00A223DA" w:rsidP="00C06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2"/>
    <w:rsid w:val="000F4075"/>
    <w:rsid w:val="00317CE5"/>
    <w:rsid w:val="00A223DA"/>
    <w:rsid w:val="00C0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F2"/>
  </w:style>
  <w:style w:type="paragraph" w:styleId="Footer">
    <w:name w:val="footer"/>
    <w:basedOn w:val="Normal"/>
    <w:link w:val="FooterChar"/>
    <w:uiPriority w:val="99"/>
    <w:unhideWhenUsed/>
    <w:rsid w:val="00C0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F2"/>
  </w:style>
  <w:style w:type="paragraph" w:styleId="Footer">
    <w:name w:val="footer"/>
    <w:basedOn w:val="Normal"/>
    <w:link w:val="FooterChar"/>
    <w:uiPriority w:val="99"/>
    <w:unhideWhenUsed/>
    <w:rsid w:val="00C0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Peddi, Ananth</dc:creator>
  <cp:lastModifiedBy>Peddi, Ananth</cp:lastModifiedBy>
  <cp:revision>2</cp:revision>
  <dcterms:created xsi:type="dcterms:W3CDTF">2018-07-08T10:45:00Z</dcterms:created>
  <dcterms:modified xsi:type="dcterms:W3CDTF">2018-07-08T11:00:00Z</dcterms:modified>
</cp:coreProperties>
</file>